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1EA2AC4B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0E0D5C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61B88CF0" w14:textId="77777777" w:rsidR="000E0D5C" w:rsidRPr="00FF0EBD" w:rsidRDefault="000E0D5C" w:rsidP="000E0D5C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A7DE97D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732B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2DCE95EE" w:rsidR="00AD4FD2" w:rsidRPr="00A42D69" w:rsidRDefault="00A732B1" w:rsidP="00AD4FD2">
            <w:pPr>
              <w:spacing w:before="120" w:after="120"/>
              <w:jc w:val="both"/>
            </w:pPr>
            <w:r>
              <w:rPr>
                <w:i/>
              </w:rPr>
              <w:t>Regionálne združenie Dolná Nitra oz.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5E8E81E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732B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45"/>
        <w:gridCol w:w="2856"/>
        <w:gridCol w:w="4472"/>
        <w:gridCol w:w="1293"/>
        <w:gridCol w:w="1446"/>
        <w:gridCol w:w="4776"/>
      </w:tblGrid>
      <w:tr w:rsidR="009459EB" w:rsidRPr="00334C9E" w14:paraId="32616ACD" w14:textId="77777777" w:rsidTr="00112F70">
        <w:trPr>
          <w:trHeight w:val="39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112F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12F70" w:rsidRPr="00334C9E" w14:paraId="7BA3778E" w14:textId="77777777" w:rsidTr="00112F70">
        <w:trPr>
          <w:trHeight w:val="7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39DE" w14:textId="3A1A7F0A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CE04" w14:textId="258869E4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Súlad projektu s programovou stratégiou IROP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1FB3" w14:textId="77777777" w:rsidR="003322D3" w:rsidRPr="0005141C" w:rsidRDefault="003322D3" w:rsidP="003322D3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78F407FD" w14:textId="77777777" w:rsidR="003322D3" w:rsidRPr="00A36753" w:rsidRDefault="003322D3" w:rsidP="003322D3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4179A894" w14:textId="77777777" w:rsidR="00136579" w:rsidRPr="00136579" w:rsidRDefault="003322D3" w:rsidP="003322D3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 výsledkami,</w:t>
            </w:r>
          </w:p>
          <w:p w14:paraId="1FA35D86" w14:textId="73451333" w:rsidR="003322D3" w:rsidRPr="00136579" w:rsidRDefault="003322D3" w:rsidP="003322D3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136579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B100" w14:textId="769685FC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263E" w14:textId="079F13DB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D8CF" w14:textId="7CC95D0C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112F70" w:rsidRPr="00334C9E" w14:paraId="094092EB" w14:textId="77777777" w:rsidTr="00112F70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7440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EAA39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008F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3C19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763B" w14:textId="540380CE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8589" w14:textId="25714AF6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136579" w:rsidRPr="00334C9E" w14:paraId="362284F5" w14:textId="77777777" w:rsidTr="00112F70">
        <w:trPr>
          <w:trHeight w:val="4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5E9C" w14:textId="065576F8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6B4C" w14:textId="17C1B308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40A4" w14:textId="7CFDF073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9B22" w14:textId="34FE74F9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5319" w14:textId="20DA3E6A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C7B7" w14:textId="6F9926B2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136579" w:rsidRPr="00334C9E" w14:paraId="5F86D2B0" w14:textId="77777777" w:rsidTr="00112F70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7DCC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F04C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70BE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20C1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965B" w14:textId="616E71B9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FFD9" w14:textId="650DB82C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136579" w:rsidRPr="00334C9E" w14:paraId="100F6397" w14:textId="77777777" w:rsidTr="00112F70">
        <w:trPr>
          <w:trHeight w:val="5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DF90" w14:textId="5A5F5463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5BF3" w14:textId="16354318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3B70" w14:textId="145B9D21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2070" w14:textId="19A7B150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3FFB" w14:textId="514A17FD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4B1C" w14:textId="22871B28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136579" w:rsidRPr="00334C9E" w14:paraId="0BECD082" w14:textId="77777777" w:rsidTr="00112F70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5958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C555F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CD2A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B22E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5417" w14:textId="342983A1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FE34" w14:textId="37AB96DF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136579" w:rsidRPr="00334C9E" w14:paraId="2F31DA06" w14:textId="77777777" w:rsidTr="00112F70">
        <w:trPr>
          <w:trHeight w:val="119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F2E6" w14:textId="4CC7CB9E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5133" w14:textId="27DB47BD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DDE1" w14:textId="225BE13F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DE1A" w14:textId="39DD0195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86D8" w14:textId="77777777" w:rsidR="003322D3" w:rsidRDefault="003322D3" w:rsidP="003322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34B5C" w14:textId="064C04E2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DFF1" w14:textId="2D6401AF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136579" w:rsidRPr="00334C9E" w14:paraId="30E08492" w14:textId="77777777" w:rsidTr="00112F70">
        <w:trPr>
          <w:trHeight w:val="1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D7DF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489F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E7F5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86EE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5729" w14:textId="77777777" w:rsidR="003322D3" w:rsidRDefault="003322D3" w:rsidP="003322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E94C01" w14:textId="7899AFC2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796F" w14:textId="3AF8AD06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136579" w:rsidRPr="00334C9E" w14:paraId="0F5C25BB" w14:textId="77777777" w:rsidTr="00112F70">
        <w:trPr>
          <w:trHeight w:val="1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9579" w14:textId="71128948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0C16" w14:textId="6F2981A5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8C9F" w14:textId="265F85C3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876D" w14:textId="399B5631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732A" w14:textId="77777777" w:rsidR="003322D3" w:rsidRPr="00C1367A" w:rsidRDefault="003322D3" w:rsidP="003322D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5234E5E" w14:textId="04BCD22D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49F5" w14:textId="5AD7B980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</w:tr>
      <w:tr w:rsidR="00136579" w:rsidRPr="00334C9E" w14:paraId="227D3DB7" w14:textId="77777777" w:rsidTr="00112F70">
        <w:trPr>
          <w:trHeight w:val="5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35B9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DC4A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D3CE" w14:textId="77777777" w:rsidR="003322D3" w:rsidRPr="00334C9E" w:rsidRDefault="003322D3" w:rsidP="003322D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6645" w14:textId="77777777" w:rsidR="003322D3" w:rsidRPr="00334C9E" w:rsidRDefault="003322D3" w:rsidP="003322D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3636" w14:textId="20F44356" w:rsidR="003322D3" w:rsidRPr="00334C9E" w:rsidRDefault="003322D3" w:rsidP="003322D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AAF4" w14:textId="55C7F9EE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</w:tr>
      <w:tr w:rsidR="00136579" w:rsidRPr="00334C9E" w14:paraId="30F45F84" w14:textId="77777777" w:rsidTr="00112F70">
        <w:trPr>
          <w:trHeight w:val="352"/>
        </w:trPr>
        <w:tc>
          <w:tcPr>
            <w:tcW w:w="0" w:type="auto"/>
            <w:vMerge w:val="restart"/>
          </w:tcPr>
          <w:p w14:paraId="05510A16" w14:textId="77777777" w:rsidR="003322D3" w:rsidRPr="00334C9E" w:rsidRDefault="003322D3" w:rsidP="003322D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0" w:type="auto"/>
            <w:vMerge w:val="restart"/>
          </w:tcPr>
          <w:p w14:paraId="10FCA525" w14:textId="77777777" w:rsidR="003322D3" w:rsidRPr="00334C9E" w:rsidRDefault="003322D3" w:rsidP="003322D3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0" w:type="auto"/>
            <w:vMerge w:val="restart"/>
          </w:tcPr>
          <w:p w14:paraId="475823EE" w14:textId="77777777" w:rsidR="003322D3" w:rsidRPr="00334C9E" w:rsidRDefault="003322D3" w:rsidP="003322D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0" w:type="auto"/>
            <w:vMerge w:val="restart"/>
          </w:tcPr>
          <w:p w14:paraId="1B6730BD" w14:textId="77777777" w:rsidR="003322D3" w:rsidRPr="00334C9E" w:rsidRDefault="003322D3" w:rsidP="003322D3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0" w:type="auto"/>
          </w:tcPr>
          <w:p w14:paraId="60C57CE1" w14:textId="77777777" w:rsidR="003322D3" w:rsidRPr="00A36753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  <w:r w:rsidRPr="00C1367A" w:rsidDel="003938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0" w:type="auto"/>
          </w:tcPr>
          <w:p w14:paraId="1354A2C0" w14:textId="77777777" w:rsidR="003322D3" w:rsidRPr="00A36753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136579" w:rsidRPr="00334C9E" w14:paraId="40B4AE8E" w14:textId="77777777" w:rsidTr="00112F70">
        <w:trPr>
          <w:trHeight w:val="414"/>
        </w:trPr>
        <w:tc>
          <w:tcPr>
            <w:tcW w:w="0" w:type="auto"/>
            <w:vMerge/>
          </w:tcPr>
          <w:p w14:paraId="2A011489" w14:textId="77777777" w:rsidR="003322D3" w:rsidRDefault="003322D3" w:rsidP="003322D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67D8D7C" w14:textId="77777777" w:rsidR="003322D3" w:rsidRPr="00C1367A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</w:tcPr>
          <w:p w14:paraId="19A98CFD" w14:textId="77777777" w:rsidR="003322D3" w:rsidRPr="00C1367A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</w:tcPr>
          <w:p w14:paraId="18928F91" w14:textId="77777777" w:rsidR="003322D3" w:rsidRPr="00C1367A" w:rsidRDefault="003322D3" w:rsidP="003322D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</w:tcPr>
          <w:p w14:paraId="499A765B" w14:textId="77777777" w:rsidR="003322D3" w:rsidRPr="00A36753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0" w:type="auto"/>
          </w:tcPr>
          <w:p w14:paraId="45BB623E" w14:textId="77777777" w:rsidR="003322D3" w:rsidRPr="00A36753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136579" w:rsidRPr="00334C9E" w14:paraId="3258A600" w14:textId="77777777" w:rsidTr="00112F70">
        <w:trPr>
          <w:trHeight w:val="205"/>
        </w:trPr>
        <w:tc>
          <w:tcPr>
            <w:tcW w:w="0" w:type="auto"/>
            <w:vMerge/>
          </w:tcPr>
          <w:p w14:paraId="6E9942BE" w14:textId="77777777" w:rsidR="003322D3" w:rsidRDefault="003322D3" w:rsidP="003322D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08A265F8" w14:textId="77777777" w:rsidR="003322D3" w:rsidRPr="00C1367A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</w:tcPr>
          <w:p w14:paraId="592E80C8" w14:textId="77777777" w:rsidR="003322D3" w:rsidRPr="00C1367A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</w:tcPr>
          <w:p w14:paraId="680F6081" w14:textId="77777777" w:rsidR="003322D3" w:rsidRPr="00C1367A" w:rsidRDefault="003322D3" w:rsidP="003322D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</w:tcPr>
          <w:p w14:paraId="30F62BA0" w14:textId="77777777" w:rsidR="003322D3" w:rsidRPr="00A36753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0" w:type="auto"/>
          </w:tcPr>
          <w:p w14:paraId="6EF46F24" w14:textId="4B07027F" w:rsidR="003322D3" w:rsidRPr="00A36753" w:rsidRDefault="003322D3" w:rsidP="003322D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Projekt má prínos pre </w:t>
            </w:r>
            <w:r w:rsidR="00662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štyri </w:t>
            </w: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 viac obcí na území MAS.</w:t>
            </w:r>
          </w:p>
        </w:tc>
      </w:tr>
      <w:tr w:rsidR="003322D3" w:rsidRPr="00334C9E" w14:paraId="38C64911" w14:textId="77777777" w:rsidTr="00112F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3322D3" w:rsidRPr="00334C9E" w:rsidRDefault="003322D3" w:rsidP="003322D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3322D3" w:rsidRPr="00334C9E" w:rsidRDefault="003322D3" w:rsidP="003322D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112F70" w:rsidRPr="00334C9E" w14:paraId="7A8CB3AD" w14:textId="77777777" w:rsidTr="00112F70">
        <w:trPr>
          <w:trHeight w:val="7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68966E8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403DBA46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Vhodnosť a prepojenosť navrhovaných aktivít projektu vo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vzťahu k východiskovej situácii a k stanoveným cieľom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DE7B" w14:textId="77777777" w:rsidR="00112F70" w:rsidRPr="0005141C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Posudzuje sa:</w:t>
            </w:r>
          </w:p>
          <w:p w14:paraId="30A6E05D" w14:textId="77777777" w:rsidR="00112F70" w:rsidRPr="00A36753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CFA14CC" w14:textId="77777777" w:rsidR="00112F70" w:rsidRPr="00A36753" w:rsidRDefault="00112F70" w:rsidP="00112F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nadväzujú na východiskovú situáciu,</w:t>
            </w:r>
          </w:p>
          <w:p w14:paraId="20ED0FDD" w14:textId="77777777" w:rsidR="00112F70" w:rsidRPr="00112F70" w:rsidRDefault="00112F70" w:rsidP="00112F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či sú dostatočne zrozumiteľné a je zrejmé, čo chce žiadateľ dosiahnuť,</w:t>
            </w:r>
          </w:p>
          <w:p w14:paraId="7A280F3C" w14:textId="41864583" w:rsidR="00112F70" w:rsidRPr="00112F70" w:rsidRDefault="00112F70" w:rsidP="00112F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112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4195F36E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30A8A99D" w:rsidR="00112F70" w:rsidRPr="00334C9E" w:rsidRDefault="00112F70" w:rsidP="00112F70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17FC007" w:rsidR="00112F70" w:rsidRPr="00334C9E" w:rsidRDefault="00112F70" w:rsidP="00112F7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112F70" w:rsidRPr="00334C9E" w14:paraId="0FCF77B2" w14:textId="77777777" w:rsidTr="00112F70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2CF6BE23" w:rsidR="00112F70" w:rsidRPr="00334C9E" w:rsidRDefault="00112F70" w:rsidP="00112F70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0E90648" w:rsidR="00112F70" w:rsidRPr="00334C9E" w:rsidRDefault="00112F70" w:rsidP="00112F7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112F70" w:rsidRPr="00334C9E" w14:paraId="6021CE8D" w14:textId="77777777" w:rsidTr="00112F70">
        <w:trPr>
          <w:trHeight w:val="261"/>
        </w:trPr>
        <w:tc>
          <w:tcPr>
            <w:tcW w:w="177" w:type="pct"/>
            <w:vMerge w:val="restart"/>
          </w:tcPr>
          <w:p w14:paraId="6EE5B1AF" w14:textId="77777777" w:rsidR="00112F70" w:rsidRPr="00334C9E" w:rsidRDefault="00112F70" w:rsidP="00CB59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928" w:type="pct"/>
            <w:vMerge w:val="restart"/>
          </w:tcPr>
          <w:p w14:paraId="7CDE7564" w14:textId="77777777" w:rsidR="00112F70" w:rsidRPr="00334C9E" w:rsidRDefault="00112F70" w:rsidP="00CB5949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453" w:type="pct"/>
            <w:vMerge w:val="restart"/>
          </w:tcPr>
          <w:p w14:paraId="7D4A700A" w14:textId="77777777" w:rsidR="00112F70" w:rsidRPr="00334C9E" w:rsidRDefault="00112F70" w:rsidP="00CB5949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20" w:type="pct"/>
            <w:vMerge w:val="restart"/>
          </w:tcPr>
          <w:p w14:paraId="2BB9336F" w14:textId="77777777" w:rsidR="00112F70" w:rsidRPr="00334C9E" w:rsidRDefault="00112F70" w:rsidP="00CB5949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70" w:type="pct"/>
          </w:tcPr>
          <w:p w14:paraId="7AF6F047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  <w:r w:rsidRPr="00C1367A" w:rsidDel="001409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2" w:type="pct"/>
          </w:tcPr>
          <w:p w14:paraId="6E6CD484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1 p.b.</w:t>
            </w:r>
          </w:p>
        </w:tc>
      </w:tr>
      <w:tr w:rsidR="00112F70" w:rsidRPr="00334C9E" w14:paraId="03C0A263" w14:textId="77777777" w:rsidTr="00112F70">
        <w:trPr>
          <w:trHeight w:val="258"/>
        </w:trPr>
        <w:tc>
          <w:tcPr>
            <w:tcW w:w="177" w:type="pct"/>
            <w:vMerge/>
          </w:tcPr>
          <w:p w14:paraId="0BFDE825" w14:textId="77777777" w:rsidR="00112F70" w:rsidRDefault="00112F70" w:rsidP="00CB594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928" w:type="pct"/>
            <w:vMerge/>
          </w:tcPr>
          <w:p w14:paraId="26BF7CA7" w14:textId="77777777" w:rsidR="00112F70" w:rsidRPr="00C1367A" w:rsidRDefault="00112F70" w:rsidP="00CB594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53" w:type="pct"/>
            <w:vMerge/>
          </w:tcPr>
          <w:p w14:paraId="1B1DE8C3" w14:textId="77777777" w:rsidR="00112F70" w:rsidRPr="00C1367A" w:rsidRDefault="00112F70" w:rsidP="00CB594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20" w:type="pct"/>
            <w:vMerge/>
          </w:tcPr>
          <w:p w14:paraId="65774F5D" w14:textId="77777777" w:rsidR="00112F70" w:rsidRPr="00C1367A" w:rsidRDefault="00112F70" w:rsidP="00CB594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0" w:type="pct"/>
          </w:tcPr>
          <w:p w14:paraId="2D2C8A6A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2" w:type="pct"/>
          </w:tcPr>
          <w:p w14:paraId="20C6C001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1 do 10 p.b.(vrátane)</w:t>
            </w:r>
          </w:p>
        </w:tc>
      </w:tr>
      <w:tr w:rsidR="00112F70" w:rsidRPr="00334C9E" w14:paraId="5FB12646" w14:textId="77777777" w:rsidTr="00112F70">
        <w:trPr>
          <w:trHeight w:val="258"/>
        </w:trPr>
        <w:tc>
          <w:tcPr>
            <w:tcW w:w="177" w:type="pct"/>
            <w:vMerge/>
          </w:tcPr>
          <w:p w14:paraId="1022500A" w14:textId="77777777" w:rsidR="00112F70" w:rsidRDefault="00112F70" w:rsidP="00CB594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928" w:type="pct"/>
            <w:vMerge/>
          </w:tcPr>
          <w:p w14:paraId="0F653939" w14:textId="77777777" w:rsidR="00112F70" w:rsidRPr="00C1367A" w:rsidRDefault="00112F70" w:rsidP="00CB594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53" w:type="pct"/>
            <w:vMerge/>
          </w:tcPr>
          <w:p w14:paraId="3950EBEA" w14:textId="77777777" w:rsidR="00112F70" w:rsidRPr="00C1367A" w:rsidRDefault="00112F70" w:rsidP="00CB594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20" w:type="pct"/>
            <w:vMerge/>
          </w:tcPr>
          <w:p w14:paraId="7077504A" w14:textId="77777777" w:rsidR="00112F70" w:rsidRPr="00C1367A" w:rsidRDefault="00112F70" w:rsidP="00CB594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0" w:type="pct"/>
          </w:tcPr>
          <w:p w14:paraId="2C501062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2" w:type="pct"/>
          </w:tcPr>
          <w:p w14:paraId="16914FDA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10 do 20 p.b. (vrátane)</w:t>
            </w:r>
          </w:p>
        </w:tc>
      </w:tr>
      <w:tr w:rsidR="00112F70" w:rsidRPr="00334C9E" w14:paraId="5BC1765E" w14:textId="77777777" w:rsidTr="00112F70">
        <w:trPr>
          <w:trHeight w:val="258"/>
        </w:trPr>
        <w:tc>
          <w:tcPr>
            <w:tcW w:w="177" w:type="pct"/>
            <w:vMerge/>
          </w:tcPr>
          <w:p w14:paraId="2A164198" w14:textId="77777777" w:rsidR="00112F70" w:rsidRDefault="00112F70" w:rsidP="00CB594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928" w:type="pct"/>
            <w:vMerge/>
          </w:tcPr>
          <w:p w14:paraId="32DF28DB" w14:textId="77777777" w:rsidR="00112F70" w:rsidRPr="00C1367A" w:rsidRDefault="00112F70" w:rsidP="00CB594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53" w:type="pct"/>
            <w:vMerge/>
          </w:tcPr>
          <w:p w14:paraId="362F1BB9" w14:textId="77777777" w:rsidR="00112F70" w:rsidRPr="00C1367A" w:rsidRDefault="00112F70" w:rsidP="00CB594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20" w:type="pct"/>
            <w:vMerge/>
          </w:tcPr>
          <w:p w14:paraId="48474A98" w14:textId="77777777" w:rsidR="00112F70" w:rsidRPr="00C1367A" w:rsidRDefault="00112F70" w:rsidP="00CB594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0" w:type="pct"/>
          </w:tcPr>
          <w:p w14:paraId="72058082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2" w:type="pct"/>
          </w:tcPr>
          <w:p w14:paraId="581FEC84" w14:textId="77777777" w:rsidR="00112F70" w:rsidRPr="00334C9E" w:rsidRDefault="00112F70" w:rsidP="00CB5949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20 p.b. a viac</w:t>
            </w:r>
          </w:p>
        </w:tc>
      </w:tr>
      <w:tr w:rsidR="00112F70" w:rsidRPr="00334C9E" w14:paraId="6823F141" w14:textId="77777777" w:rsidTr="00112F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112F70" w:rsidRPr="00334C9E" w:rsidRDefault="00112F70" w:rsidP="00112F70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112F70" w:rsidRPr="00334C9E" w:rsidRDefault="00112F70" w:rsidP="00112F70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12F70" w:rsidRPr="00334C9E" w14:paraId="236D78E4" w14:textId="77777777" w:rsidTr="00112F70">
        <w:trPr>
          <w:trHeight w:val="8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7F7C5FBD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6171C9A6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6551C609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D273438" w:rsidR="00112F70" w:rsidRPr="00334C9E" w:rsidRDefault="00112F70" w:rsidP="00112F70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40AFFDE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2506B1FB" w:rsidR="00112F70" w:rsidRPr="00334C9E" w:rsidRDefault="00112F70" w:rsidP="00112F7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12F70" w:rsidRPr="00334C9E" w14:paraId="1CE0D30F" w14:textId="77777777" w:rsidTr="00112F70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12F70" w:rsidRPr="00334C9E" w:rsidRDefault="00112F70" w:rsidP="00112F70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CE6A4DB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074F21A8" w:rsidR="00112F70" w:rsidRPr="00334C9E" w:rsidRDefault="00112F70" w:rsidP="00112F7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12F70" w:rsidRPr="00334C9E" w14:paraId="17ED5E9E" w14:textId="77777777" w:rsidTr="00112F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112F70" w:rsidRPr="00334C9E" w:rsidRDefault="00112F70" w:rsidP="00112F70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112F70" w:rsidRPr="00334C9E" w:rsidRDefault="00112F70" w:rsidP="00112F70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12F70" w:rsidRPr="00334C9E" w14:paraId="013CC603" w14:textId="77777777" w:rsidTr="00112F70">
        <w:trPr>
          <w:trHeight w:val="8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0DCD5CC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10.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1A6CE8C8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F3C1" w14:textId="77777777" w:rsidR="00112F70" w:rsidRPr="003B24FE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0DD62EAC" w14:textId="77777777" w:rsidR="00112F70" w:rsidRPr="003B24FE" w:rsidRDefault="00112F70" w:rsidP="00112F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 (obsahovo) oprávnené v zmysle podmienok výzvy,</w:t>
            </w:r>
          </w:p>
          <w:p w14:paraId="6CC9441D" w14:textId="77777777" w:rsidR="00112F70" w:rsidRPr="003B24FE" w:rsidRDefault="00112F70" w:rsidP="00112F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 z hľadiska predpokladu naplnenia stanovených cieľov projektu,</w:t>
            </w:r>
          </w:p>
          <w:p w14:paraId="0046FF41" w14:textId="77777777" w:rsidR="00112F70" w:rsidRPr="003B24FE" w:rsidRDefault="00112F70" w:rsidP="00112F7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 na realizáciu aktivít projektu</w:t>
            </w:r>
          </w:p>
          <w:p w14:paraId="3EBB17B0" w14:textId="77777777" w:rsidR="00112F70" w:rsidRPr="003B24FE" w:rsidRDefault="00112F70" w:rsidP="00112F70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2A8881D3" w:rsidR="00112F70" w:rsidRPr="00334C9E" w:rsidRDefault="00112F70" w:rsidP="00112F7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1E93712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AF288F3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57CC332" w:rsidR="00112F70" w:rsidRPr="00334C9E" w:rsidRDefault="00112F70" w:rsidP="00112F7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12F70" w:rsidRPr="00334C9E" w14:paraId="5E94D42D" w14:textId="77777777" w:rsidTr="00112F70">
        <w:trPr>
          <w:trHeight w:val="7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E5924D0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CE61CA0" w:rsidR="00112F70" w:rsidRPr="00334C9E" w:rsidRDefault="00112F70" w:rsidP="00112F7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12F70" w:rsidRPr="00334C9E" w14:paraId="31F12F80" w14:textId="77777777" w:rsidTr="00E840F2">
        <w:trPr>
          <w:trHeight w:val="7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8CB33" w14:textId="0CB80012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11</w:t>
            </w:r>
            <w:r w:rsidRPr="00C92DDD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849CF" w14:textId="09E7595B" w:rsidR="00112F70" w:rsidRPr="00334C9E" w:rsidRDefault="00112F70" w:rsidP="00112F70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BAEFC" w14:textId="77777777" w:rsidR="00112F70" w:rsidRPr="0035772F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5754B27E" w14:textId="77777777" w:rsidR="00112F70" w:rsidRPr="0035772F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alebo ďalších nástrojov na overenie hospodárnosti a efektívnosti výdavkov (napr. znalecký posudok).</w:t>
            </w:r>
          </w:p>
          <w:p w14:paraId="67506769" w14:textId="77777777" w:rsidR="00112F70" w:rsidRPr="0035772F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3B43B5B" w14:textId="129C069B" w:rsidR="00112F70" w:rsidRPr="00334C9E" w:rsidRDefault="00112F70" w:rsidP="00112F7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5CB88" w14:textId="06B62B86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E018" w14:textId="15B06489" w:rsidR="00112F70" w:rsidRPr="003B24FE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E1B2" w14:textId="2B0D9FBB" w:rsidR="00112F70" w:rsidRPr="003B24FE" w:rsidRDefault="00112F70" w:rsidP="00112F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2F70" w:rsidRPr="00334C9E" w14:paraId="0388CF17" w14:textId="77777777" w:rsidTr="00E840F2">
        <w:trPr>
          <w:trHeight w:val="79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F9A8" w14:textId="77777777" w:rsidR="00112F70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7E91" w14:textId="77777777" w:rsidR="00112F70" w:rsidRPr="0035772F" w:rsidRDefault="00112F70" w:rsidP="00112F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6707" w14:textId="77777777" w:rsidR="00112F70" w:rsidRPr="0035772F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5607" w14:textId="77777777" w:rsidR="00112F70" w:rsidRPr="0035772F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2641" w14:textId="327D5696" w:rsidR="00112F70" w:rsidRPr="009200DD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720A" w14:textId="0D6F78EF" w:rsidR="00112F70" w:rsidRPr="0005141C" w:rsidRDefault="00112F70" w:rsidP="00112F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2F70" w:rsidRPr="00334C9E" w14:paraId="4F8B6755" w14:textId="77777777" w:rsidTr="005653CB">
        <w:trPr>
          <w:trHeight w:val="7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D6C72" w14:textId="3208102E" w:rsidR="00112F70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12</w:t>
            </w:r>
            <w:r w:rsidRPr="00C92DDD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1888D" w14:textId="7777777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AC0933F" w14:textId="7777777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6C36366A" w14:textId="18DD7B7B" w:rsidR="00112F70" w:rsidRPr="0035772F" w:rsidRDefault="00112F70" w:rsidP="00112F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6DBE1" w14:textId="77777777" w:rsidR="00112F70" w:rsidRPr="0005141C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64BDF112" w14:textId="77777777" w:rsidR="00112F70" w:rsidRPr="0005141C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5D6316E" w14:textId="77777777" w:rsidR="00112F70" w:rsidRPr="009200DD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76D27B03" w14:textId="65332665" w:rsidR="00112F70" w:rsidRPr="0035772F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621B2" w14:textId="7654DDEF" w:rsidR="00112F70" w:rsidRPr="0035772F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6A07" w14:textId="36B44FB2" w:rsidR="00112F70" w:rsidRPr="009200DD" w:rsidRDefault="00ED01BB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="00112F70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6982" w14:textId="2CA31B6A" w:rsidR="00112F70" w:rsidRPr="0005141C" w:rsidRDefault="00112F70" w:rsidP="00112F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112F70" w:rsidRPr="00334C9E" w14:paraId="5B8AD2F3" w14:textId="77777777" w:rsidTr="009D7FD1">
        <w:trPr>
          <w:trHeight w:val="79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D8536" w14:textId="77777777" w:rsidR="00112F70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46E1" w14:textId="7777777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7EC8C" w14:textId="77777777" w:rsidR="00112F70" w:rsidRPr="009200DD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A8349" w14:textId="77777777" w:rsidR="00112F70" w:rsidRPr="009200DD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6BD8" w14:textId="564B1DCE" w:rsidR="00112F70" w:rsidRPr="009200DD" w:rsidRDefault="00ED01BB" w:rsidP="00112F7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="00112F70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45FE" w14:textId="598D6A3F" w:rsidR="00112F70" w:rsidRPr="009200DD" w:rsidRDefault="00112F70" w:rsidP="00112F70">
            <w:pPr>
              <w:rPr>
                <w:rFonts w:ascii="Arial" w:hAnsi="Arial" w:cs="Arial"/>
                <w:sz w:val="18"/>
                <w:szCs w:val="18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112F70" w:rsidRPr="00334C9E" w14:paraId="2E03AB67" w14:textId="77777777" w:rsidTr="009D7FD1">
        <w:trPr>
          <w:trHeight w:val="79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CB2B" w14:textId="77777777" w:rsidR="00112F70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225C" w14:textId="7777777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1949" w14:textId="77777777" w:rsidR="00112F70" w:rsidRPr="009200DD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4A6" w14:textId="77777777" w:rsidR="00112F70" w:rsidRPr="009200DD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9097" w14:textId="55AD8CE9" w:rsidR="00112F70" w:rsidRPr="009200DD" w:rsidRDefault="00ED01BB" w:rsidP="00112F7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="00112F70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B1BF" w14:textId="10F1ED8F" w:rsidR="00112F70" w:rsidRPr="009200DD" w:rsidRDefault="00112F70" w:rsidP="00112F70">
            <w:pPr>
              <w:rPr>
                <w:rFonts w:ascii="Arial" w:hAnsi="Arial" w:cs="Arial"/>
                <w:sz w:val="18"/>
                <w:szCs w:val="18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112F70" w:rsidRPr="00334C9E" w14:paraId="3C43E56C" w14:textId="77777777" w:rsidTr="005D6CCD">
        <w:trPr>
          <w:trHeight w:val="7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D06B1" w14:textId="13C53D99" w:rsidR="00112F70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8D680" w14:textId="7777777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2B467EB5" w14:textId="69A99DA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7A764" w14:textId="2B11EF81" w:rsidR="00112F70" w:rsidRPr="009200DD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D85A9" w14:textId="6A1DE78D" w:rsidR="00112F70" w:rsidRPr="009200DD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9888" w14:textId="1848F533" w:rsidR="00112F70" w:rsidRPr="009200DD" w:rsidRDefault="00112F70" w:rsidP="00112F7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883A" w14:textId="41F36B5C" w:rsidR="00112F70" w:rsidRPr="009200DD" w:rsidRDefault="00112F70" w:rsidP="00112F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112F70" w:rsidRPr="00334C9E" w14:paraId="61C35425" w14:textId="77777777" w:rsidTr="005D6CCD">
        <w:trPr>
          <w:trHeight w:val="79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2784" w14:textId="77777777" w:rsidR="00112F70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EC6A" w14:textId="77777777" w:rsidR="00112F70" w:rsidRPr="0035772F" w:rsidRDefault="00112F70" w:rsidP="00112F7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62D9" w14:textId="77777777" w:rsidR="00112F70" w:rsidRPr="009200DD" w:rsidRDefault="00112F70" w:rsidP="00112F7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C520" w14:textId="77777777" w:rsidR="00112F70" w:rsidRPr="0005141C" w:rsidRDefault="00112F70" w:rsidP="00112F7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0922" w14:textId="1D7FFE90" w:rsidR="00112F70" w:rsidRPr="009200DD" w:rsidRDefault="00112F70" w:rsidP="00112F7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4184" w14:textId="52559C19" w:rsidR="00112F70" w:rsidRDefault="00112F70" w:rsidP="00112F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12F70" w:rsidRPr="00334C9E" w14:paraId="050F6B9E" w14:textId="77777777" w:rsidTr="00F81A60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7E09972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Súlad projektu s 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7E6BA4FE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2A5AAC6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28952335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112F70" w:rsidRPr="00334C9E" w14:paraId="57608AED" w14:textId="77777777" w:rsidTr="00F81A60">
        <w:trPr>
          <w:trHeight w:val="41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52B051" w14:textId="77777777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CE06" w14:textId="7C746159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714F" w14:textId="17C793E9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A5DC" w14:textId="5E821FCB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D1AB" w14:textId="410A99E5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112F70" w:rsidRPr="00334C9E" w14:paraId="3FD96966" w14:textId="77777777" w:rsidTr="00F81A60">
        <w:trPr>
          <w:trHeight w:val="42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56765E" w14:textId="77777777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C5E5" w14:textId="4EBEB64A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C28C" w14:textId="05641565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6554" w14:textId="6B95755E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13A4" w14:textId="5FC48165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2</w:t>
            </w:r>
          </w:p>
        </w:tc>
      </w:tr>
      <w:tr w:rsidR="00112F70" w:rsidRPr="00334C9E" w14:paraId="2FA8D1C3" w14:textId="77777777" w:rsidTr="00F81A60">
        <w:trPr>
          <w:trHeight w:val="41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782F6C" w14:textId="77777777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0406" w14:textId="10A4EF6A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2016" w14:textId="22816251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D7E3" w14:textId="58A588BA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0EE2" w14:textId="617B3676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x</w:t>
            </w:r>
          </w:p>
        </w:tc>
      </w:tr>
      <w:tr w:rsidR="00112F70" w:rsidRPr="00334C9E" w14:paraId="09FA3CA9" w14:textId="77777777" w:rsidTr="00F81A60">
        <w:trPr>
          <w:trHeight w:val="4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8401A0" w14:textId="77777777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4485" w14:textId="4EE5467A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83A6" w14:textId="4CCD8897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4F46" w14:textId="03FDF3A2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ED5A" w14:textId="40783B1C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1</w:t>
            </w:r>
          </w:p>
        </w:tc>
      </w:tr>
      <w:tr w:rsidR="00112F70" w:rsidRPr="00334C9E" w14:paraId="3850FDA4" w14:textId="77777777" w:rsidTr="00F81A60">
        <w:trPr>
          <w:trHeight w:val="41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F5E441" w14:textId="77777777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68AD" w14:textId="5F806FEB" w:rsidR="00112F70" w:rsidRPr="00334C9E" w:rsidRDefault="00112F70" w:rsidP="00112F70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B799" w14:textId="5D5286E7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4114" w14:textId="420E2169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3D3D" w14:textId="33249CA7" w:rsidR="00112F70" w:rsidRPr="00334C9E" w:rsidRDefault="00112F70" w:rsidP="00112F7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4</w:t>
            </w:r>
          </w:p>
        </w:tc>
      </w:tr>
      <w:tr w:rsidR="00112F70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6107C1D" w:rsidR="00112F70" w:rsidRPr="00334C9E" w:rsidRDefault="00112F70" w:rsidP="00112F7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7</w:t>
            </w:r>
          </w:p>
        </w:tc>
      </w:tr>
      <w:tr w:rsidR="00112F70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EF41689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511593E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5996055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811A1A8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112F70" w:rsidRPr="00334C9E" w14:paraId="09697204" w14:textId="77777777" w:rsidTr="00DE148F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77735869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F139EB2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EBBD18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0-5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16621118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112F70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112F70" w:rsidRPr="00334C9E" w:rsidRDefault="00112F70" w:rsidP="00112F70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4E8FF81" w:rsidR="00112F70" w:rsidRPr="00334C9E" w:rsidRDefault="00112F70" w:rsidP="00112F7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112F70" w:rsidRPr="00334C9E" w14:paraId="39B89E35" w14:textId="77777777" w:rsidTr="00F81A60">
        <w:trPr>
          <w:trHeight w:val="452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211F8D59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527E57A3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3F4ECEB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631D201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112F70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112F70" w:rsidRPr="00334C9E" w:rsidRDefault="00112F70" w:rsidP="00112F7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112F70" w:rsidRPr="00334C9E" w:rsidRDefault="00112F70" w:rsidP="00112F7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0525A02" w:rsidR="00112F70" w:rsidRPr="00112F70" w:rsidRDefault="00112F70" w:rsidP="00112F7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12F70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F81A60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1CB2873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9DB75D4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3442CBF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97566FE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F81A60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7FCDC50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3A9CD230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D384F49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644660CF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F81A60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AFCD55D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0924DC4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A637EAB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0-</w:t>
            </w:r>
            <w:r w:rsidR="00ED01BB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02B0550" w:rsidR="00F81A60" w:rsidRPr="00334C9E" w:rsidRDefault="00ED01BB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F81A60" w:rsidRPr="00334C9E" w14:paraId="340754F5" w14:textId="77777777" w:rsidTr="00B051F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F4C1" w14:textId="77777777" w:rsidR="00F81A60" w:rsidRPr="00334C9E" w:rsidRDefault="00F81A60" w:rsidP="00F81A6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3E751E" w14:textId="4703FFD3" w:rsidR="00F81A60" w:rsidRPr="00334C9E" w:rsidRDefault="00F81A60" w:rsidP="00F81A60">
            <w:pPr>
              <w:rPr>
                <w:rFonts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D40C" w14:textId="7F7A0B74" w:rsidR="00F81A60" w:rsidRPr="00334C9E" w:rsidRDefault="00F81A60" w:rsidP="00F81A6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8329" w14:textId="08165E20" w:rsidR="00F81A60" w:rsidRPr="00334C9E" w:rsidRDefault="00F81A60" w:rsidP="00F81A6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9B94" w14:textId="5D25A433" w:rsidR="00F81A60" w:rsidRPr="00334C9E" w:rsidRDefault="00F81A60" w:rsidP="00F81A60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F81A60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F81A60" w:rsidRPr="00334C9E" w:rsidRDefault="00F81A60" w:rsidP="00F81A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F81A60" w:rsidRPr="00334C9E" w:rsidRDefault="00F81A60" w:rsidP="00F81A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F81A60" w:rsidRPr="00334C9E" w:rsidRDefault="00F81A60" w:rsidP="00F81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2E1358D" w:rsidR="00F81A60" w:rsidRPr="00334C9E" w:rsidRDefault="00ED01BB" w:rsidP="00F81A6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</w:tbl>
    <w:tbl>
      <w:tblPr>
        <w:tblStyle w:val="TableGrid21"/>
        <w:tblW w:w="15704" w:type="dxa"/>
        <w:tblLayout w:type="fixed"/>
        <w:tblLook w:val="04A0" w:firstRow="1" w:lastRow="0" w:firstColumn="1" w:lastColumn="0" w:noHBand="0" w:noVBand="1"/>
      </w:tblPr>
      <w:tblGrid>
        <w:gridCol w:w="13272"/>
        <w:gridCol w:w="1355"/>
        <w:gridCol w:w="1077"/>
      </w:tblGrid>
      <w:tr w:rsidR="00F81A60" w:rsidRPr="00E475FF" w14:paraId="788AA9C2" w14:textId="77777777" w:rsidTr="00CB5949">
        <w:trPr>
          <w:trHeight w:val="219"/>
        </w:trPr>
        <w:tc>
          <w:tcPr>
            <w:tcW w:w="1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14B853F" w14:textId="77777777" w:rsidR="00F81A60" w:rsidRPr="00091B68" w:rsidRDefault="00F81A60" w:rsidP="00CB594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Celkový možný počet bodov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43A996" w14:textId="77777777" w:rsidR="00F81A60" w:rsidRPr="00091B68" w:rsidRDefault="00F81A60" w:rsidP="00CB594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CDC851" w14:textId="76F8F0EF" w:rsidR="00F81A60" w:rsidRPr="00E475FF" w:rsidRDefault="00ED01BB" w:rsidP="00CB594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17</w:t>
            </w:r>
          </w:p>
        </w:tc>
      </w:tr>
    </w:tbl>
    <w:p w14:paraId="4E3DA376" w14:textId="77777777" w:rsidR="00F81A60" w:rsidRDefault="00F81A60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DB4C434" w14:textId="77777777" w:rsidR="00F81A60" w:rsidRDefault="00F81A60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CB5330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F81A60">
        <w:rPr>
          <w:rFonts w:cs="Arial"/>
          <w:b/>
          <w:color w:val="000000" w:themeColor="text1"/>
        </w:rPr>
        <w:t>1</w:t>
      </w:r>
      <w:r w:rsidR="00ED01BB">
        <w:rPr>
          <w:rFonts w:cs="Arial"/>
          <w:b/>
          <w:color w:val="000000" w:themeColor="text1"/>
        </w:rPr>
        <w:t>1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6C5C501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F81A6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63DF891" w:rsidR="00607288" w:rsidRPr="00A42D69" w:rsidRDefault="00F81A60" w:rsidP="00C47E32">
            <w:pPr>
              <w:spacing w:before="120" w:after="120"/>
              <w:jc w:val="both"/>
            </w:pPr>
            <w:r>
              <w:rPr>
                <w:i/>
              </w:rPr>
              <w:t>Regionálne združenie Dolná Nitra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D637419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F81A60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299FD727" w14:textId="2D2AFF95" w:rsidR="003B1FA9" w:rsidRPr="00A654E1" w:rsidRDefault="00F81A60" w:rsidP="00A654E1">
      <w:pPr>
        <w:pStyle w:val="Odsekzoznamu"/>
        <w:ind w:left="1701"/>
        <w:jc w:val="both"/>
        <w:rPr>
          <w:rFonts w:asciiTheme="minorHAnsi" w:hAnsiTheme="minorHAnsi"/>
        </w:rPr>
      </w:pPr>
      <w:r>
        <w:rPr>
          <w:rFonts w:ascii="Arial" w:hAnsi="Arial" w:cs="Arial"/>
          <w:sz w:val="20"/>
          <w:szCs w:val="20"/>
        </w:rPr>
        <w:t>T</w:t>
      </w:r>
      <w:r w:rsidR="004938B3" w:rsidRPr="008E3991">
        <w:rPr>
          <w:rFonts w:ascii="Arial" w:hAnsi="Arial" w:cs="Arial"/>
          <w:sz w:val="20"/>
          <w:szCs w:val="20"/>
        </w:rPr>
        <w:t>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2B60E535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D6369" w14:textId="77777777" w:rsidR="009A0476" w:rsidRDefault="009A0476" w:rsidP="006447D5">
      <w:pPr>
        <w:spacing w:after="0" w:line="240" w:lineRule="auto"/>
      </w:pPr>
      <w:r>
        <w:separator/>
      </w:r>
    </w:p>
  </w:endnote>
  <w:endnote w:type="continuationSeparator" w:id="0">
    <w:p w14:paraId="5EBD0EB4" w14:textId="77777777" w:rsidR="009A0476" w:rsidRDefault="009A047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D39D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6C584" w14:textId="77777777" w:rsidR="009A0476" w:rsidRDefault="009A0476" w:rsidP="006447D5">
      <w:pPr>
        <w:spacing w:after="0" w:line="240" w:lineRule="auto"/>
      </w:pPr>
      <w:r>
        <w:separator/>
      </w:r>
    </w:p>
  </w:footnote>
  <w:footnote w:type="continuationSeparator" w:id="0">
    <w:p w14:paraId="042A5C0B" w14:textId="77777777" w:rsidR="009A0476" w:rsidRDefault="009A047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44B85A42" w:rsidR="00E5263D" w:rsidRPr="001F013A" w:rsidRDefault="00035C01" w:rsidP="001D5D3D">
    <w:pPr>
      <w:pStyle w:val="Hlavika"/>
      <w:rPr>
        <w:rFonts w:ascii="Arial Narrow" w:hAnsi="Arial Narrow"/>
        <w:sz w:val="20"/>
      </w:rPr>
    </w:pPr>
    <w:r w:rsidRPr="00035C01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1" locked="0" layoutInCell="1" allowOverlap="1" wp14:anchorId="4549615D" wp14:editId="63F4CAD3">
          <wp:simplePos x="0" y="0"/>
          <wp:positionH relativeFrom="column">
            <wp:posOffset>4601845</wp:posOffset>
          </wp:positionH>
          <wp:positionV relativeFrom="paragraph">
            <wp:posOffset>-78105</wp:posOffset>
          </wp:positionV>
          <wp:extent cx="1784350" cy="409575"/>
          <wp:effectExtent l="0" t="0" r="6350" b="9525"/>
          <wp:wrapTight wrapText="bothSides">
            <wp:wrapPolygon edited="0">
              <wp:start x="0" y="0"/>
              <wp:lineTo x="0" y="13060"/>
              <wp:lineTo x="2537" y="16074"/>
              <wp:lineTo x="2767" y="21098"/>
              <wp:lineTo x="15451" y="21098"/>
              <wp:lineTo x="16373" y="17079"/>
              <wp:lineTo x="21446" y="13060"/>
              <wp:lineTo x="21446" y="6028"/>
              <wp:lineTo x="11530" y="0"/>
              <wp:lineTo x="0" y="0"/>
            </wp:wrapPolygon>
          </wp:wrapTight>
          <wp:docPr id="1" name="Obrázok 1" descr="\\server\Dokumenty\LEADER\LOGA\logo_mirri_vo_formate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Dokumenty\LEADER\LOGA\logo_mirri_vo_formate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1A60" w:rsidRPr="00F81A60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9984" behindDoc="0" locked="0" layoutInCell="1" allowOverlap="1" wp14:anchorId="427A4117" wp14:editId="39DBCBEC">
          <wp:simplePos x="0" y="0"/>
          <wp:positionH relativeFrom="margin">
            <wp:posOffset>336431</wp:posOffset>
          </wp:positionH>
          <wp:positionV relativeFrom="margin">
            <wp:posOffset>-655607</wp:posOffset>
          </wp:positionV>
          <wp:extent cx="595223" cy="504850"/>
          <wp:effectExtent l="0" t="0" r="0" b="0"/>
          <wp:wrapSquare wrapText="bothSides"/>
          <wp:docPr id="3" name="Obrázok 3" descr="\\server\Dokumenty\LEADER\LOGA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Dokumenty\LEADER\LOGA\logo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23" cy="5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7BF8313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1C2CF2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B0B778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AAE5E01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B4BA5B6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603874">
    <w:abstractNumId w:val="15"/>
  </w:num>
  <w:num w:numId="2" w16cid:durableId="444156413">
    <w:abstractNumId w:val="3"/>
  </w:num>
  <w:num w:numId="3" w16cid:durableId="1351494997">
    <w:abstractNumId w:val="0"/>
  </w:num>
  <w:num w:numId="4" w16cid:durableId="1790853863">
    <w:abstractNumId w:val="26"/>
  </w:num>
  <w:num w:numId="5" w16cid:durableId="1605847934">
    <w:abstractNumId w:val="27"/>
  </w:num>
  <w:num w:numId="6" w16cid:durableId="958223861">
    <w:abstractNumId w:val="7"/>
  </w:num>
  <w:num w:numId="7" w16cid:durableId="177739722">
    <w:abstractNumId w:val="24"/>
  </w:num>
  <w:num w:numId="8" w16cid:durableId="1192573867">
    <w:abstractNumId w:val="11"/>
  </w:num>
  <w:num w:numId="9" w16cid:durableId="1766657177">
    <w:abstractNumId w:val="12"/>
  </w:num>
  <w:num w:numId="10" w16cid:durableId="2143452803">
    <w:abstractNumId w:val="4"/>
  </w:num>
  <w:num w:numId="11" w16cid:durableId="133569644">
    <w:abstractNumId w:val="16"/>
  </w:num>
  <w:num w:numId="12" w16cid:durableId="1520970265">
    <w:abstractNumId w:val="14"/>
  </w:num>
  <w:num w:numId="13" w16cid:durableId="1911161076">
    <w:abstractNumId w:val="23"/>
  </w:num>
  <w:num w:numId="14" w16cid:durableId="1366520533">
    <w:abstractNumId w:val="19"/>
  </w:num>
  <w:num w:numId="15" w16cid:durableId="591010936">
    <w:abstractNumId w:val="13"/>
  </w:num>
  <w:num w:numId="16" w16cid:durableId="1135682581">
    <w:abstractNumId w:val="8"/>
  </w:num>
  <w:num w:numId="17" w16cid:durableId="247085407">
    <w:abstractNumId w:val="17"/>
  </w:num>
  <w:num w:numId="18" w16cid:durableId="611323361">
    <w:abstractNumId w:val="25"/>
  </w:num>
  <w:num w:numId="19" w16cid:durableId="1691443235">
    <w:abstractNumId w:val="21"/>
  </w:num>
  <w:num w:numId="20" w16cid:durableId="2094668698">
    <w:abstractNumId w:val="2"/>
  </w:num>
  <w:num w:numId="21" w16cid:durableId="988442304">
    <w:abstractNumId w:val="1"/>
  </w:num>
  <w:num w:numId="22" w16cid:durableId="1086540942">
    <w:abstractNumId w:val="29"/>
  </w:num>
  <w:num w:numId="23" w16cid:durableId="411975883">
    <w:abstractNumId w:val="6"/>
  </w:num>
  <w:num w:numId="24" w16cid:durableId="1251280869">
    <w:abstractNumId w:val="29"/>
  </w:num>
  <w:num w:numId="25" w16cid:durableId="276526985">
    <w:abstractNumId w:val="1"/>
  </w:num>
  <w:num w:numId="26" w16cid:durableId="850073280">
    <w:abstractNumId w:val="6"/>
  </w:num>
  <w:num w:numId="27" w16cid:durableId="60761495">
    <w:abstractNumId w:val="5"/>
  </w:num>
  <w:num w:numId="28" w16cid:durableId="558439956">
    <w:abstractNumId w:val="22"/>
  </w:num>
  <w:num w:numId="29" w16cid:durableId="1292592967">
    <w:abstractNumId w:val="20"/>
  </w:num>
  <w:num w:numId="30" w16cid:durableId="12464996">
    <w:abstractNumId w:val="28"/>
  </w:num>
  <w:num w:numId="31" w16cid:durableId="1603494478">
    <w:abstractNumId w:val="10"/>
  </w:num>
  <w:num w:numId="32" w16cid:durableId="1984191745">
    <w:abstractNumId w:val="9"/>
  </w:num>
  <w:num w:numId="33" w16cid:durableId="6110894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C0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348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0D5C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2F70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579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5818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2D3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2FA3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2BD3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0476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2B1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39DB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3F02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01BB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81A60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  <w:style w:type="table" w:customStyle="1" w:styleId="TableGrid21">
    <w:name w:val="Table Grid21"/>
    <w:basedOn w:val="Normlnatabuka"/>
    <w:next w:val="Mriekatabuky"/>
    <w:uiPriority w:val="39"/>
    <w:rsid w:val="00F81A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5A4146"/>
    <w:rsid w:val="006B3B1E"/>
    <w:rsid w:val="00AD089D"/>
    <w:rsid w:val="00B20F1E"/>
    <w:rsid w:val="00B874A2"/>
    <w:rsid w:val="00DA117C"/>
    <w:rsid w:val="00E94C67"/>
    <w:rsid w:val="00EA7464"/>
    <w:rsid w:val="00F60CBA"/>
    <w:rsid w:val="00FE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65918-6FA8-4404-8619-6AD24707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2022-04-19T08:41:00Z</dcterms:created>
  <dcterms:modified xsi:type="dcterms:W3CDTF">2023-04-25T09:29:00Z</dcterms:modified>
</cp:coreProperties>
</file>